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اروندکنار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)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>)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اردیبهشت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: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t>pdf</w:t>
      </w:r>
      <w:r>
        <w:rPr>
          <w:rFonts w:cs="Arial" w:hint="cs"/>
          <w:rtl/>
        </w:rPr>
        <w:t>میخوانند؟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میپذیرند؟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lastRenderedPageBreak/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صیغه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آفرینی</w:t>
      </w:r>
      <w:r>
        <w:rPr>
          <w:rFonts w:cs="Arial"/>
          <w:rtl/>
        </w:rPr>
        <w:t xml:space="preserve">: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منعیت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مقطعی؟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: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عموسالاری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lastRenderedPageBreak/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: 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حمایتی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میشود؟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5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6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کارگروه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دامدارهای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۱۷ </w:t>
      </w:r>
      <w:r>
        <w:rPr>
          <w:rFonts w:cs="Arial" w:hint="cs"/>
          <w:rtl/>
        </w:rPr>
        <w:t>دامدار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ان‌شاءالله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دامدارهای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دامدارهایی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کارگروه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نمددوزی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قالیبافی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افتتاحیه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اختتامیه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جهادسازندگی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اردوهایی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اردوست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lastRenderedPageBreak/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پیامد‌ها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</w:p>
    <w:p w:rsidR="000A3D76" w:rsidRDefault="000A3D76" w:rsidP="000A3D76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خوزستان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کشورشدیم</w:t>
      </w:r>
      <w:r>
        <w:rPr>
          <w:rFonts w:cs="Arial"/>
          <w:rtl/>
        </w:rPr>
        <w:t>.</w:t>
      </w: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</w:p>
    <w:p w:rsidR="000A3D76" w:rsidRDefault="000A3D76" w:rsidP="000A3D7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شیوه‌های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>:</w:t>
      </w:r>
    </w:p>
    <w:p w:rsidR="000A3D76" w:rsidRDefault="000A3D76" w:rsidP="000A3D76">
      <w:pPr>
        <w:rPr>
          <w:rtl/>
        </w:rPr>
      </w:pPr>
    </w:p>
    <w:p w:rsidR="00891402" w:rsidRDefault="000A3D76" w:rsidP="000A3D76">
      <w:pPr>
        <w:jc w:val="lowKashida"/>
        <w:rPr>
          <w:rFonts w:hint="cs"/>
        </w:rPr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sectPr w:rsidR="00891402" w:rsidSect="00AA3C4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3D76"/>
    <w:rsid w:val="000A3D76"/>
    <w:rsid w:val="00891402"/>
    <w:rsid w:val="00A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2664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Nemati</dc:creator>
  <cp:lastModifiedBy>Mr Nemati</cp:lastModifiedBy>
  <cp:revision>1</cp:revision>
  <dcterms:created xsi:type="dcterms:W3CDTF">2019-08-15T08:22:00Z</dcterms:created>
  <dcterms:modified xsi:type="dcterms:W3CDTF">2019-08-15T08:24:00Z</dcterms:modified>
</cp:coreProperties>
</file>